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p w14:paraId="7D8E74D2" w14:textId="1BCF8053" w:rsidR="00302C26" w:rsidRDefault="00C8191F" w:rsidP="0035182A">
      <w:pPr>
        <w:rPr>
          <w:i/>
          <w:color w:val="FF0000"/>
        </w:rPr>
      </w:pPr>
      <w:r>
        <w:rPr>
          <w:b/>
        </w:rPr>
        <w:t>MALER- OG BELEGGARBEIDER</w:t>
      </w:r>
    </w:p>
    <w:p w14:paraId="5D249034" w14:textId="77777777" w:rsidR="00E978B4" w:rsidRPr="0056030A" w:rsidRDefault="00E978B4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49311B4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77777777" w:rsidR="004F73E2" w:rsidRPr="00C8191F" w:rsidRDefault="004F73E2" w:rsidP="00F94EF6">
            <w:pPr>
              <w:rPr>
                <w:i/>
              </w:rPr>
            </w:pPr>
          </w:p>
        </w:tc>
        <w:tc>
          <w:tcPr>
            <w:tcW w:w="4110" w:type="dxa"/>
            <w:vAlign w:val="bottom"/>
          </w:tcPr>
          <w:p w14:paraId="12057B9C" w14:textId="77777777" w:rsidR="004F73E2" w:rsidRPr="00C8191F" w:rsidRDefault="004F73E2" w:rsidP="00F94EF6">
            <w:pPr>
              <w:rPr>
                <w:i/>
              </w:rPr>
            </w:pPr>
            <w:r w:rsidRPr="00C8191F">
              <w:rPr>
                <w:i/>
              </w:rPr>
              <w:t>Prosjektleder</w:t>
            </w:r>
          </w:p>
        </w:tc>
        <w:tc>
          <w:tcPr>
            <w:tcW w:w="4820" w:type="dxa"/>
            <w:vAlign w:val="bottom"/>
          </w:tcPr>
          <w:p w14:paraId="7763C2B2" w14:textId="77777777" w:rsidR="004F73E2" w:rsidRPr="00C8191F" w:rsidRDefault="004F73E2" w:rsidP="00F94EF6">
            <w:pPr>
              <w:jc w:val="left"/>
              <w:rPr>
                <w:i/>
              </w:rPr>
            </w:pPr>
            <w:r w:rsidRPr="00C8191F">
              <w:rPr>
                <w:i/>
              </w:rPr>
              <w:t xml:space="preserve">pr time NOK </w:t>
            </w:r>
          </w:p>
        </w:tc>
      </w:tr>
    </w:tbl>
    <w:p w14:paraId="7BEF585D" w14:textId="77777777" w:rsidR="00B1290F" w:rsidRPr="004F73E2" w:rsidRDefault="00B1290F" w:rsidP="0035182A">
      <w:pPr>
        <w:rPr>
          <w:i/>
          <w:color w:val="FF0000"/>
        </w:rPr>
      </w:pPr>
    </w:p>
    <w:p w14:paraId="281DDA21" w14:textId="77777777" w:rsidR="0035182A" w:rsidRPr="004F73E2" w:rsidRDefault="0035182A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77777777" w:rsidR="0035182A" w:rsidRPr="00C8191F" w:rsidRDefault="008C601A" w:rsidP="008C601A">
            <w:pPr>
              <w:rPr>
                <w:i/>
              </w:rPr>
            </w:pPr>
            <w:r w:rsidRPr="00C8191F">
              <w:rPr>
                <w:i/>
              </w:rPr>
              <w:t>a</w:t>
            </w:r>
            <w:r w:rsidR="0035182A" w:rsidRPr="00C8191F">
              <w:rPr>
                <w:i/>
              </w:rPr>
              <w:t>)</w:t>
            </w:r>
          </w:p>
        </w:tc>
        <w:tc>
          <w:tcPr>
            <w:tcW w:w="4110" w:type="dxa"/>
            <w:vAlign w:val="bottom"/>
          </w:tcPr>
          <w:p w14:paraId="3F7BB57D" w14:textId="77777777" w:rsidR="0035182A" w:rsidRPr="00C8191F" w:rsidRDefault="00B1290F" w:rsidP="0060148C">
            <w:pPr>
              <w:jc w:val="left"/>
            </w:pPr>
            <w:r w:rsidRPr="00C8191F">
              <w:t>Fag</w:t>
            </w:r>
            <w:r w:rsidR="004F73E2" w:rsidRPr="00C8191F">
              <w:t xml:space="preserve">lært </w:t>
            </w:r>
            <w:r w:rsidRPr="00C8191F">
              <w:t>arbeid</w:t>
            </w:r>
            <w:r w:rsidR="004F73E2" w:rsidRPr="00C8191F">
              <w:t xml:space="preserve">staker, se forskrift </w:t>
            </w:r>
            <w:r w:rsidR="0060148C" w:rsidRPr="00C8191F">
              <w:t xml:space="preserve">23.09.16 </w:t>
            </w:r>
            <w:r w:rsidR="004F73E2" w:rsidRPr="00C8191F">
              <w:t>nr. 1</w:t>
            </w:r>
            <w:r w:rsidR="0060148C" w:rsidRPr="00C8191F">
              <w:t>241</w:t>
            </w:r>
            <w:r w:rsidR="004F73E2" w:rsidRPr="00C8191F">
              <w:t xml:space="preserve"> § 2 andre ledd</w:t>
            </w:r>
          </w:p>
        </w:tc>
        <w:tc>
          <w:tcPr>
            <w:tcW w:w="4820" w:type="dxa"/>
            <w:vAlign w:val="bottom"/>
          </w:tcPr>
          <w:p w14:paraId="07EE49D1" w14:textId="77777777" w:rsidR="0035182A" w:rsidRPr="00C8191F" w:rsidRDefault="00B1290F" w:rsidP="004F73E2">
            <w:pPr>
              <w:jc w:val="left"/>
            </w:pPr>
            <w:r w:rsidRPr="00C8191F">
              <w:t>p</w:t>
            </w:r>
            <w:r w:rsidR="0035182A" w:rsidRPr="00C8191F">
              <w:t xml:space="preserve">r time NOK </w:t>
            </w:r>
          </w:p>
        </w:tc>
      </w:tr>
      <w:tr w:rsidR="004F73E2" w:rsidRPr="004F73E2" w14:paraId="29896BCA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DBADB47" w14:textId="77777777" w:rsidR="00924468" w:rsidRPr="00C8191F" w:rsidRDefault="008C601A" w:rsidP="0035182A">
            <w:pPr>
              <w:rPr>
                <w:i/>
              </w:rPr>
            </w:pPr>
            <w:r w:rsidRPr="00C8191F">
              <w:rPr>
                <w:i/>
              </w:rPr>
              <w:t>b</w:t>
            </w:r>
            <w:r w:rsidR="00924468" w:rsidRPr="00C8191F">
              <w:rPr>
                <w:i/>
              </w:rPr>
              <w:t>)</w:t>
            </w:r>
          </w:p>
        </w:tc>
        <w:tc>
          <w:tcPr>
            <w:tcW w:w="4110" w:type="dxa"/>
            <w:vAlign w:val="bottom"/>
          </w:tcPr>
          <w:p w14:paraId="247AE931" w14:textId="77777777" w:rsidR="00924468" w:rsidRPr="00C8191F" w:rsidRDefault="004F73E2" w:rsidP="00615C70">
            <w:pPr>
              <w:jc w:val="left"/>
            </w:pPr>
            <w:r w:rsidRPr="00C8191F">
              <w:t xml:space="preserve">Ufaglært arbeidstaker, se forskrift </w:t>
            </w:r>
            <w:r w:rsidR="0060148C" w:rsidRPr="00C8191F">
              <w:t>23.09.16 nr. 1241</w:t>
            </w:r>
            <w:r w:rsidRPr="00C8191F">
              <w:t>§ 2 andre ledd/Hjelpearbeider</w:t>
            </w:r>
          </w:p>
        </w:tc>
        <w:tc>
          <w:tcPr>
            <w:tcW w:w="4820" w:type="dxa"/>
            <w:vAlign w:val="bottom"/>
          </w:tcPr>
          <w:p w14:paraId="1A50D1B2" w14:textId="77777777" w:rsidR="00924468" w:rsidRPr="00C8191F" w:rsidRDefault="00B1290F" w:rsidP="004F73E2">
            <w:pPr>
              <w:jc w:val="left"/>
            </w:pPr>
            <w:r w:rsidRPr="00C8191F">
              <w:t>p</w:t>
            </w:r>
            <w:r w:rsidR="00924468" w:rsidRPr="00C8191F">
              <w:t xml:space="preserve">r time NOK </w:t>
            </w:r>
          </w:p>
        </w:tc>
      </w:tr>
    </w:tbl>
    <w:p w14:paraId="63F7B411" w14:textId="77777777" w:rsidR="00B1290F" w:rsidRDefault="00B1290F" w:rsidP="00B1290F">
      <w:pPr>
        <w:rPr>
          <w:color w:val="FF0000"/>
        </w:rPr>
      </w:pPr>
    </w:p>
    <w:p w14:paraId="30C3D003" w14:textId="77777777" w:rsidR="004F73E2" w:rsidRDefault="004F73E2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t>Prosjektleder</w:t>
      </w:r>
      <w:r w:rsidR="00CA6AA3">
        <w:rPr>
          <w:i/>
          <w:szCs w:val="21"/>
        </w:rPr>
        <w:t>funksjonen</w:t>
      </w:r>
      <w:r>
        <w:rPr>
          <w:i/>
          <w:szCs w:val="21"/>
        </w:rPr>
        <w:t xml:space="preserve">; gjelder administrering </w:t>
      </w:r>
      <w:r w:rsidR="00CA6AA3">
        <w:rPr>
          <w:i/>
          <w:szCs w:val="21"/>
        </w:rPr>
        <w:t xml:space="preserve">og koordinering </w:t>
      </w:r>
      <w:r>
        <w:rPr>
          <w:i/>
          <w:szCs w:val="21"/>
        </w:rPr>
        <w:t>av sideentreprenører, andre rammeavtaleleverandører, og skal KUN benyttes etter særskilt bestilling fra oppdragsgiver.</w:t>
      </w:r>
      <w:r w:rsidR="00CA6AA3">
        <w:rPr>
          <w:i/>
          <w:szCs w:val="21"/>
        </w:rPr>
        <w:t xml:space="preserve"> </w:t>
      </w: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7786A45" w14:textId="77777777" w:rsidR="0008204C" w:rsidRDefault="0008204C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lastRenderedPageBreak/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</w:t>
      </w:r>
      <w:proofErr w:type="gramStart"/>
      <w:r>
        <w:t>avgir</w:t>
      </w:r>
      <w:proofErr w:type="gramEnd"/>
      <w:r>
        <w:t xml:space="preserve">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245A4734" w14:textId="67AEC5AC" w:rsidR="00D87692" w:rsidRDefault="000D493C" w:rsidP="00F741FA">
      <w:pPr>
        <w:pStyle w:val="Listeavsnitt"/>
        <w:ind w:left="0"/>
      </w:pPr>
      <w:r>
        <w:t>Forbruksmateriell, herund</w:t>
      </w:r>
      <w:r w:rsidR="00681B55">
        <w:t>er dekkeplast/papp, tapetknivblader, engangshansker, engangsmalerpensler</w:t>
      </w:r>
      <w:r w:rsidR="00D87692">
        <w:t xml:space="preserve">/-ruller, tape, søppelsekker etc. inngår ikke i de oppgitte timeprisene. 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 w:rsidR="00940CE9">
        <w:t>innleie</w:t>
      </w:r>
      <w:proofErr w:type="gramEnd"/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3B05E289" w14:textId="77777777" w:rsidR="0096455A" w:rsidRDefault="0096455A" w:rsidP="00E978B4">
      <w:pPr>
        <w:rPr>
          <w:b/>
        </w:rPr>
      </w:pPr>
    </w:p>
    <w:p w14:paraId="35208401" w14:textId="77777777" w:rsidR="0096455A" w:rsidRDefault="0096455A" w:rsidP="00E978B4">
      <w:pPr>
        <w:rPr>
          <w:b/>
        </w:rPr>
      </w:pPr>
    </w:p>
    <w:p w14:paraId="0F874F0D" w14:textId="77777777" w:rsidR="0096455A" w:rsidRDefault="0096455A" w:rsidP="00E978B4">
      <w:pPr>
        <w:rPr>
          <w:b/>
        </w:rPr>
      </w:pPr>
    </w:p>
    <w:p w14:paraId="23B789E8" w14:textId="77777777" w:rsidR="0096455A" w:rsidRDefault="0096455A" w:rsidP="00E978B4">
      <w:pPr>
        <w:rPr>
          <w:b/>
        </w:rPr>
      </w:pPr>
    </w:p>
    <w:p w14:paraId="7C27AFDB" w14:textId="77777777" w:rsidR="0008204C" w:rsidRDefault="0008204C" w:rsidP="00E978B4">
      <w:pPr>
        <w:rPr>
          <w:b/>
        </w:rPr>
      </w:pPr>
    </w:p>
    <w:p w14:paraId="4E92F3A0" w14:textId="77777777" w:rsidR="0096455A" w:rsidRDefault="0096455A" w:rsidP="00E978B4">
      <w:pPr>
        <w:rPr>
          <w:b/>
        </w:rPr>
      </w:pPr>
    </w:p>
    <w:p w14:paraId="5E01B27A" w14:textId="55746120" w:rsidR="0063528A" w:rsidRDefault="0096455A" w:rsidP="00E50E8B">
      <w:pPr>
        <w:pStyle w:val="Listeavsnitt"/>
        <w:numPr>
          <w:ilvl w:val="0"/>
          <w:numId w:val="19"/>
        </w:numPr>
        <w:rPr>
          <w:b/>
        </w:rPr>
      </w:pPr>
      <w:r>
        <w:rPr>
          <w:b/>
        </w:rPr>
        <w:lastRenderedPageBreak/>
        <w:t>Reiser</w:t>
      </w:r>
    </w:p>
    <w:p w14:paraId="719E30E4" w14:textId="77777777" w:rsidR="0096455A" w:rsidRDefault="0096455A" w:rsidP="0096455A">
      <w:pPr>
        <w:rPr>
          <w:b/>
        </w:rPr>
      </w:pPr>
    </w:p>
    <w:p w14:paraId="7966211D" w14:textId="75A7A6AD" w:rsidR="00D2310D" w:rsidRDefault="00D2310D" w:rsidP="00D2310D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  <w:r w:rsidRPr="00BC5228">
        <w:rPr>
          <w:rFonts w:cs="Arial"/>
          <w:color w:val="000000"/>
          <w:szCs w:val="21"/>
        </w:rPr>
        <w:t xml:space="preserve">Tilbyders timepris </w:t>
      </w:r>
      <w:r>
        <w:rPr>
          <w:rFonts w:cs="Arial"/>
          <w:color w:val="000000"/>
          <w:szCs w:val="21"/>
        </w:rPr>
        <w:t>skal</w:t>
      </w:r>
      <w:r w:rsidRPr="00BC5228">
        <w:rPr>
          <w:rFonts w:cs="Arial"/>
          <w:color w:val="000000"/>
          <w:szCs w:val="21"/>
        </w:rPr>
        <w:t xml:space="preserve"> inkludere reisetid og reisekostnader til alle eiendommer med unntak av </w:t>
      </w:r>
      <w:r w:rsidRPr="00D478D2">
        <w:rPr>
          <w:rFonts w:cs="Arial"/>
          <w:szCs w:val="21"/>
        </w:rPr>
        <w:t xml:space="preserve">eiendommene </w:t>
      </w:r>
      <w:r w:rsidR="00261973" w:rsidRPr="00D478D2">
        <w:rPr>
          <w:rFonts w:cs="Arial"/>
          <w:szCs w:val="21"/>
        </w:rPr>
        <w:t xml:space="preserve">Polmak Tollsted, Vardø </w:t>
      </w:r>
      <w:r w:rsidR="00185A37" w:rsidRPr="00D478D2">
        <w:rPr>
          <w:rFonts w:cs="Arial"/>
          <w:szCs w:val="21"/>
        </w:rPr>
        <w:t>p</w:t>
      </w:r>
      <w:r w:rsidR="00261973" w:rsidRPr="00D478D2">
        <w:rPr>
          <w:rFonts w:cs="Arial"/>
          <w:szCs w:val="21"/>
        </w:rPr>
        <w:t xml:space="preserve">olitistasjon, </w:t>
      </w:r>
      <w:r w:rsidR="00185A37" w:rsidRPr="00D478D2">
        <w:rPr>
          <w:rFonts w:cs="Arial"/>
          <w:szCs w:val="21"/>
        </w:rPr>
        <w:t>Berlevåg politistasjon, Gamvik politistasjon i Mehamn og Nye Polmak Tollsted</w:t>
      </w:r>
      <w:r w:rsidRPr="00D478D2">
        <w:rPr>
          <w:rFonts w:cs="Arial"/>
          <w:szCs w:val="21"/>
        </w:rPr>
        <w:t xml:space="preserve">. For oppdrag ved disse eiendommene kan det tilbys en enhetspris for reise tur/ retur oppdragsstedet. Enhetsprisen </w:t>
      </w:r>
      <w:r w:rsidRPr="00BC5228">
        <w:rPr>
          <w:rFonts w:cs="Arial"/>
          <w:color w:val="000000"/>
          <w:szCs w:val="21"/>
        </w:rPr>
        <w:t xml:space="preserve">kan faktureres per kjøretøy per oppdragsdag, og skal dekke alle kostnader knyttet til transport for den eller de personer som skal utføre oppdraget. </w:t>
      </w:r>
    </w:p>
    <w:p w14:paraId="5E11573C" w14:textId="77777777" w:rsidR="00D2310D" w:rsidRPr="00BC5228" w:rsidRDefault="00D2310D" w:rsidP="00D2310D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</w:p>
    <w:p w14:paraId="5A4C82D2" w14:textId="3E030399" w:rsidR="00D2310D" w:rsidRPr="0006073E" w:rsidRDefault="00D2310D" w:rsidP="00D2310D">
      <w:pPr>
        <w:autoSpaceDE w:val="0"/>
        <w:autoSpaceDN w:val="0"/>
        <w:adjustRightInd w:val="0"/>
        <w:jc w:val="left"/>
        <w:rPr>
          <w:rFonts w:cs="Arial"/>
          <w:szCs w:val="21"/>
        </w:rPr>
      </w:pPr>
      <w:r w:rsidRPr="0006073E">
        <w:rPr>
          <w:rFonts w:cs="Arial"/>
          <w:szCs w:val="21"/>
        </w:rPr>
        <w:t xml:space="preserve">Enhetspris reiser tur/retur eiendommen </w:t>
      </w:r>
      <w:r w:rsidR="00185A37" w:rsidRPr="0006073E">
        <w:rPr>
          <w:rFonts w:cs="Arial"/>
          <w:szCs w:val="21"/>
        </w:rPr>
        <w:t>Polmak Tollsted</w:t>
      </w:r>
      <w:r w:rsidRPr="0006073E">
        <w:rPr>
          <w:rFonts w:cs="Arial"/>
          <w:szCs w:val="21"/>
        </w:rPr>
        <w:t xml:space="preserve">: NOK ……………. ekskl. mva. </w:t>
      </w:r>
    </w:p>
    <w:p w14:paraId="44438CF4" w14:textId="77777777" w:rsidR="00D2310D" w:rsidRPr="0006073E" w:rsidRDefault="00D2310D" w:rsidP="00D2310D">
      <w:pPr>
        <w:autoSpaceDE w:val="0"/>
        <w:autoSpaceDN w:val="0"/>
        <w:adjustRightInd w:val="0"/>
        <w:jc w:val="left"/>
        <w:rPr>
          <w:rFonts w:cs="Arial"/>
          <w:szCs w:val="21"/>
        </w:rPr>
      </w:pPr>
    </w:p>
    <w:p w14:paraId="6E833E3C" w14:textId="2B1FF708" w:rsidR="00D2310D" w:rsidRPr="0006073E" w:rsidRDefault="00D2310D" w:rsidP="00D2310D">
      <w:pPr>
        <w:autoSpaceDE w:val="0"/>
        <w:autoSpaceDN w:val="0"/>
        <w:adjustRightInd w:val="0"/>
        <w:jc w:val="left"/>
        <w:rPr>
          <w:rFonts w:cs="Arial"/>
          <w:szCs w:val="21"/>
        </w:rPr>
      </w:pPr>
      <w:r w:rsidRPr="0006073E">
        <w:rPr>
          <w:rFonts w:cs="Arial"/>
          <w:szCs w:val="21"/>
        </w:rPr>
        <w:t xml:space="preserve">Enhetspris reiser tur/retur eiendommen </w:t>
      </w:r>
      <w:r w:rsidR="00185A37" w:rsidRPr="0006073E">
        <w:rPr>
          <w:rFonts w:cs="Arial"/>
          <w:szCs w:val="21"/>
        </w:rPr>
        <w:t>Vardø politistasjon</w:t>
      </w:r>
      <w:r w:rsidRPr="0006073E">
        <w:rPr>
          <w:rFonts w:cs="Arial"/>
          <w:szCs w:val="21"/>
        </w:rPr>
        <w:t xml:space="preserve">: NOK ……………. ekskl. mva. </w:t>
      </w:r>
    </w:p>
    <w:p w14:paraId="3BF77C95" w14:textId="77777777" w:rsidR="00D2310D" w:rsidRPr="0006073E" w:rsidRDefault="00D2310D" w:rsidP="00D2310D">
      <w:pPr>
        <w:autoSpaceDE w:val="0"/>
        <w:autoSpaceDN w:val="0"/>
        <w:adjustRightInd w:val="0"/>
        <w:jc w:val="left"/>
        <w:rPr>
          <w:rFonts w:cs="Arial"/>
          <w:szCs w:val="21"/>
        </w:rPr>
      </w:pPr>
    </w:p>
    <w:p w14:paraId="2073327A" w14:textId="6D726667" w:rsidR="00D2310D" w:rsidRPr="0006073E" w:rsidRDefault="00D2310D" w:rsidP="00D2310D">
      <w:pPr>
        <w:autoSpaceDE w:val="0"/>
        <w:autoSpaceDN w:val="0"/>
        <w:adjustRightInd w:val="0"/>
        <w:jc w:val="left"/>
        <w:rPr>
          <w:rFonts w:cs="Arial"/>
          <w:szCs w:val="21"/>
        </w:rPr>
      </w:pPr>
      <w:r w:rsidRPr="0006073E">
        <w:rPr>
          <w:rFonts w:cs="Arial"/>
          <w:szCs w:val="21"/>
        </w:rPr>
        <w:t xml:space="preserve">Enhetspris reiser tur/retur eiendommen </w:t>
      </w:r>
      <w:r w:rsidR="00185A37" w:rsidRPr="0006073E">
        <w:rPr>
          <w:rFonts w:cs="Arial"/>
          <w:szCs w:val="21"/>
        </w:rPr>
        <w:t>Berlevåg politistasjon</w:t>
      </w:r>
      <w:r w:rsidRPr="0006073E">
        <w:rPr>
          <w:rFonts w:cs="Arial"/>
          <w:szCs w:val="21"/>
        </w:rPr>
        <w:t>: NOK ……………. ekskl. mva.</w:t>
      </w:r>
    </w:p>
    <w:p w14:paraId="7E643DB2" w14:textId="77777777" w:rsidR="00D2310D" w:rsidRPr="0006073E" w:rsidRDefault="00D2310D" w:rsidP="00D2310D">
      <w:pPr>
        <w:autoSpaceDE w:val="0"/>
        <w:autoSpaceDN w:val="0"/>
        <w:adjustRightInd w:val="0"/>
        <w:jc w:val="left"/>
        <w:rPr>
          <w:rFonts w:cs="Arial"/>
          <w:szCs w:val="21"/>
        </w:rPr>
      </w:pPr>
    </w:p>
    <w:p w14:paraId="669FCB86" w14:textId="1B8537D6" w:rsidR="00D2310D" w:rsidRPr="0006073E" w:rsidRDefault="00D2310D" w:rsidP="00D2310D">
      <w:pPr>
        <w:autoSpaceDE w:val="0"/>
        <w:autoSpaceDN w:val="0"/>
        <w:adjustRightInd w:val="0"/>
        <w:jc w:val="left"/>
        <w:rPr>
          <w:rFonts w:cs="Arial"/>
          <w:szCs w:val="21"/>
        </w:rPr>
      </w:pPr>
      <w:r w:rsidRPr="0006073E">
        <w:rPr>
          <w:rFonts w:cs="Arial"/>
          <w:szCs w:val="21"/>
        </w:rPr>
        <w:t xml:space="preserve">Enhetspris reiser tur/retur eiendommen </w:t>
      </w:r>
      <w:r w:rsidR="00185A37" w:rsidRPr="0006073E">
        <w:rPr>
          <w:rFonts w:cs="Arial"/>
          <w:szCs w:val="21"/>
        </w:rPr>
        <w:t>Gamvik politistasjon i Mehamn</w:t>
      </w:r>
      <w:r w:rsidRPr="0006073E">
        <w:rPr>
          <w:rFonts w:cs="Arial"/>
          <w:szCs w:val="21"/>
        </w:rPr>
        <w:t>: NOK ……………. ekskl. mva.</w:t>
      </w:r>
    </w:p>
    <w:p w14:paraId="0A79F28A" w14:textId="77777777" w:rsidR="002E5D5D" w:rsidRPr="0006073E" w:rsidRDefault="002E5D5D" w:rsidP="00D2310D">
      <w:pPr>
        <w:autoSpaceDE w:val="0"/>
        <w:autoSpaceDN w:val="0"/>
        <w:adjustRightInd w:val="0"/>
        <w:jc w:val="left"/>
        <w:rPr>
          <w:rFonts w:cs="Arial"/>
          <w:szCs w:val="21"/>
        </w:rPr>
      </w:pPr>
    </w:p>
    <w:p w14:paraId="2BBDB12F" w14:textId="14EFC5AD" w:rsidR="002E5D5D" w:rsidRPr="0006073E" w:rsidRDefault="002E5D5D" w:rsidP="00D2310D">
      <w:pPr>
        <w:autoSpaceDE w:val="0"/>
        <w:autoSpaceDN w:val="0"/>
        <w:adjustRightInd w:val="0"/>
        <w:jc w:val="left"/>
        <w:rPr>
          <w:rFonts w:cs="Arial"/>
          <w:szCs w:val="21"/>
        </w:rPr>
      </w:pPr>
      <w:r w:rsidRPr="0006073E">
        <w:rPr>
          <w:rFonts w:cs="Arial"/>
          <w:szCs w:val="21"/>
        </w:rPr>
        <w:t xml:space="preserve">Enhetspris reiser tur/retur eiendommen </w:t>
      </w:r>
      <w:r w:rsidR="00185A37" w:rsidRPr="0006073E">
        <w:rPr>
          <w:rFonts w:cs="Arial"/>
          <w:szCs w:val="21"/>
        </w:rPr>
        <w:t>Nye Polmak Tollsted</w:t>
      </w:r>
      <w:r w:rsidRPr="0006073E">
        <w:rPr>
          <w:rFonts w:cs="Arial"/>
          <w:szCs w:val="21"/>
        </w:rPr>
        <w:t>: NOK ……………. ekskl. mva.</w:t>
      </w:r>
    </w:p>
    <w:p w14:paraId="23367239" w14:textId="77777777" w:rsidR="00D2310D" w:rsidRPr="00BC5228" w:rsidRDefault="00D2310D" w:rsidP="00D2310D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</w:p>
    <w:p w14:paraId="1D81D7B1" w14:textId="5DB1B9E8" w:rsidR="0096455A" w:rsidRPr="00BC6057" w:rsidRDefault="00D2310D" w:rsidP="0096455A">
      <w:pPr>
        <w:rPr>
          <w:b/>
          <w:highlight w:val="yellow"/>
        </w:rPr>
      </w:pPr>
      <w:r w:rsidRPr="00BC5228">
        <w:rPr>
          <w:rFonts w:cs="Arial"/>
          <w:color w:val="000000" w:themeColor="text1"/>
        </w:rPr>
        <w:t>Tilbyder kan ikke fakturere enhetspris for flere kjøretøy enn det som er nødvendig for å utføre oppdraget. Behov for mer enn én reise tur/retur til eiendommen per kjøretøy per oppdragsdag dekkes ikke uten særskilt avtale med oppdragsgiver.</w:t>
      </w:r>
    </w:p>
    <w:p w14:paraId="2F9BF84D" w14:textId="77777777" w:rsidR="0096455A" w:rsidRPr="0096455A" w:rsidRDefault="0096455A" w:rsidP="0096455A">
      <w:pPr>
        <w:rPr>
          <w:b/>
        </w:rPr>
      </w:pPr>
    </w:p>
    <w:p w14:paraId="2B4D2CC2" w14:textId="462BCEF2" w:rsidR="004F18FE" w:rsidRPr="00E978B4" w:rsidRDefault="0096455A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="004F18FE"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13894D51" w14:textId="2F14A078" w:rsidR="00940CE9" w:rsidRPr="004110C1" w:rsidRDefault="00F7695F" w:rsidP="00E978B4">
      <w:r>
        <w:t xml:space="preserve">Se </w:t>
      </w:r>
      <w:proofErr w:type="gramStart"/>
      <w:r>
        <w:t>for øvrig</w:t>
      </w:r>
      <w:proofErr w:type="gramEnd"/>
      <w:r>
        <w:t xml:space="preserve"> punkt 6 i vedlagte Ge</w:t>
      </w:r>
      <w:r w:rsidR="00B97832">
        <w:t>nerell kravspesifikasjon for kjøp av Håndverkertjenester i Statsbygg.</w:t>
      </w:r>
    </w:p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2DE18CDD" w14:textId="77777777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proofErr w:type="gramStart"/>
      <w:r w:rsidR="002C29BA">
        <w:t>fremkommer</w:t>
      </w:r>
      <w:proofErr w:type="gramEnd"/>
      <w:r w:rsidR="002C29BA">
        <w:t xml:space="preserve"> i tabellen nedenfor</w:t>
      </w:r>
      <w:r w:rsidR="00BE0076">
        <w:t xml:space="preserve">. </w:t>
      </w:r>
    </w:p>
    <w:p w14:paraId="40E5D326" w14:textId="7F63FEA1" w:rsidR="00BE0076" w:rsidRPr="00C70797" w:rsidRDefault="00BE0076" w:rsidP="005776AF">
      <w:pPr>
        <w:ind w:left="3600" w:firstLine="720"/>
        <w:rPr>
          <w:i/>
        </w:rPr>
      </w:pP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7C2D10" w:rsidRPr="004110C1" w14:paraId="3330FD5D" w14:textId="77777777" w:rsidTr="00E978B4">
        <w:trPr>
          <w:trHeight w:val="140"/>
        </w:trPr>
        <w:tc>
          <w:tcPr>
            <w:tcW w:w="4395" w:type="dxa"/>
            <w:vMerge w:val="restart"/>
            <w:vAlign w:val="center"/>
          </w:tcPr>
          <w:p w14:paraId="4BE242FA" w14:textId="77777777" w:rsidR="007C2D10" w:rsidRDefault="007C2D10" w:rsidP="0035182A"/>
          <w:p w14:paraId="4230596C" w14:textId="77777777" w:rsidR="007C2D10" w:rsidRDefault="007C2D10" w:rsidP="0035182A">
            <w:r>
              <w:t>100</w:t>
            </w:r>
            <w:r w:rsidRPr="004110C1">
              <w:t xml:space="preserve"> % normal arbeidstid</w:t>
            </w:r>
          </w:p>
          <w:p w14:paraId="53E34D97" w14:textId="77777777" w:rsidR="007C2D10" w:rsidRPr="004110C1" w:rsidRDefault="007C2D10" w:rsidP="0035182A"/>
        </w:tc>
        <w:tc>
          <w:tcPr>
            <w:tcW w:w="5273" w:type="dxa"/>
          </w:tcPr>
          <w:p w14:paraId="5A7770D8" w14:textId="310AE6A8" w:rsidR="007C2D10" w:rsidRPr="00C70797" w:rsidRDefault="00DB789C" w:rsidP="008C601A">
            <w:r>
              <w:t>80</w:t>
            </w:r>
            <w:r w:rsidR="007C2D10" w:rsidRPr="00C70797">
              <w:t>% faglært arbeidstaker</w:t>
            </w:r>
          </w:p>
        </w:tc>
      </w:tr>
      <w:tr w:rsidR="007C2D10" w:rsidRPr="004110C1" w14:paraId="78ABE69F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974AC07" w14:textId="77777777" w:rsidR="007C2D10" w:rsidRPr="004110C1" w:rsidRDefault="007C2D10" w:rsidP="0035182A"/>
        </w:tc>
        <w:tc>
          <w:tcPr>
            <w:tcW w:w="5273" w:type="dxa"/>
          </w:tcPr>
          <w:p w14:paraId="57808645" w14:textId="0FB19C62" w:rsidR="007C2D10" w:rsidRPr="00C70797" w:rsidRDefault="000E7698" w:rsidP="008C601A">
            <w:r>
              <w:t>10</w:t>
            </w:r>
            <w:r w:rsidR="007C2D10" w:rsidRPr="00C70797">
              <w:t xml:space="preserve">% ufaglært arbeidstaker </w:t>
            </w:r>
          </w:p>
        </w:tc>
      </w:tr>
      <w:tr w:rsidR="007C2D10" w:rsidRPr="004110C1" w14:paraId="5786C475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5492DE" w14:textId="77777777" w:rsidR="007C2D10" w:rsidRPr="004110C1" w:rsidRDefault="007C2D10" w:rsidP="0035182A"/>
        </w:tc>
        <w:tc>
          <w:tcPr>
            <w:tcW w:w="5273" w:type="dxa"/>
          </w:tcPr>
          <w:p w14:paraId="4893573E" w14:textId="0D6A295D" w:rsidR="007C2D10" w:rsidRPr="00C70797" w:rsidRDefault="00DB789C" w:rsidP="008C601A">
            <w:r>
              <w:t>10</w:t>
            </w:r>
            <w:r w:rsidR="007C2D10" w:rsidRPr="00C70797">
              <w:t>% prosjektleder</w:t>
            </w:r>
          </w:p>
        </w:tc>
      </w:tr>
    </w:tbl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0A6CF8" w:rsidRPr="004110C1" w14:paraId="01BCEC1D" w14:textId="77777777" w:rsidTr="00940CE9">
        <w:tc>
          <w:tcPr>
            <w:tcW w:w="2722" w:type="dxa"/>
          </w:tcPr>
          <w:p w14:paraId="6E41A02A" w14:textId="77777777" w:rsidR="000A6CF8" w:rsidRPr="004110C1" w:rsidRDefault="000A6CF8" w:rsidP="000A6CF8">
            <w:pPr>
              <w:rPr>
                <w:b/>
              </w:rPr>
            </w:pPr>
            <w:r>
              <w:rPr>
                <w:b/>
              </w:rPr>
              <w:t>A</w:t>
            </w:r>
            <w:r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0A6CF8" w:rsidRPr="004110C1" w:rsidRDefault="000A6CF8" w:rsidP="000A6CF8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1CDA833C" w:rsidR="000A6CF8" w:rsidRPr="00DB789C" w:rsidRDefault="000A6CF8" w:rsidP="000A6CF8">
            <w:r w:rsidRPr="00DB789C">
              <w:t>Timer: 1000 fordelt som angitt over</w:t>
            </w:r>
          </w:p>
        </w:tc>
      </w:tr>
      <w:tr w:rsidR="000A6CF8" w:rsidRPr="004110C1" w14:paraId="4ED366F1" w14:textId="77777777" w:rsidTr="00940CE9">
        <w:tc>
          <w:tcPr>
            <w:tcW w:w="2722" w:type="dxa"/>
          </w:tcPr>
          <w:p w14:paraId="47BAB760" w14:textId="77777777" w:rsidR="000A6CF8" w:rsidRPr="004110C1" w:rsidRDefault="000A6CF8" w:rsidP="000A6CF8">
            <w:pPr>
              <w:rPr>
                <w:b/>
              </w:rPr>
            </w:pPr>
            <w:r>
              <w:rPr>
                <w:b/>
              </w:rPr>
              <w:t>B</w:t>
            </w:r>
            <w:r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0A6CF8" w:rsidRPr="004110C1" w:rsidRDefault="000A6CF8" w:rsidP="000A6CF8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63E7DBAF" w:rsidR="000A6CF8" w:rsidRPr="00DB789C" w:rsidRDefault="000A6CF8" w:rsidP="000A6CF8">
            <w:r w:rsidRPr="00DB789C">
              <w:t>Netto inntakskost på materialer: 400 000</w:t>
            </w:r>
          </w:p>
        </w:tc>
      </w:tr>
      <w:tr w:rsidR="000A6CF8" w:rsidRPr="004110C1" w14:paraId="1785CA01" w14:textId="77777777" w:rsidTr="00940CE9">
        <w:tc>
          <w:tcPr>
            <w:tcW w:w="2722" w:type="dxa"/>
          </w:tcPr>
          <w:p w14:paraId="1F2106AA" w14:textId="77777777" w:rsidR="000A6CF8" w:rsidRDefault="000A6CF8" w:rsidP="000A6CF8">
            <w:pPr>
              <w:rPr>
                <w:b/>
              </w:rPr>
            </w:pPr>
            <w:r>
              <w:rPr>
                <w:b/>
              </w:rPr>
              <w:t xml:space="preserve">C Innleie spesialutstyr </w:t>
            </w:r>
          </w:p>
        </w:tc>
        <w:tc>
          <w:tcPr>
            <w:tcW w:w="1673" w:type="dxa"/>
          </w:tcPr>
          <w:p w14:paraId="51097CCD" w14:textId="77777777" w:rsidR="000A6CF8" w:rsidRPr="004110C1" w:rsidRDefault="000A6CF8" w:rsidP="000A6CF8">
            <w:r>
              <w:t>Påslagsprosent</w:t>
            </w:r>
          </w:p>
        </w:tc>
        <w:tc>
          <w:tcPr>
            <w:tcW w:w="5244" w:type="dxa"/>
          </w:tcPr>
          <w:p w14:paraId="7405A487" w14:textId="1375FFE8" w:rsidR="000A6CF8" w:rsidRPr="00DB789C" w:rsidRDefault="000A6CF8" w:rsidP="000A6CF8">
            <w:pPr>
              <w:jc w:val="left"/>
            </w:pPr>
            <w:r w:rsidRPr="00DB789C">
              <w:t xml:space="preserve">Netto dokumenterte kostnader på </w:t>
            </w:r>
            <w:proofErr w:type="gramStart"/>
            <w:r w:rsidRPr="00DB789C">
              <w:t>innleie</w:t>
            </w:r>
            <w:proofErr w:type="gramEnd"/>
            <w:r w:rsidRPr="00DB789C">
              <w:t xml:space="preserve"> av spesialu</w:t>
            </w:r>
            <w:r w:rsidR="00DB789C">
              <w:t>t</w:t>
            </w:r>
            <w:r w:rsidRPr="00DB789C">
              <w:t>styr: 20 000</w:t>
            </w:r>
          </w:p>
        </w:tc>
      </w:tr>
      <w:tr w:rsidR="000A6CF8" w:rsidRPr="004110C1" w14:paraId="4DA65D82" w14:textId="77777777" w:rsidTr="00940CE9">
        <w:tc>
          <w:tcPr>
            <w:tcW w:w="2722" w:type="dxa"/>
          </w:tcPr>
          <w:p w14:paraId="02A33EB1" w14:textId="77777777" w:rsidR="000A6CF8" w:rsidRDefault="000A6CF8" w:rsidP="000A6CF8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0A6CF8" w:rsidRDefault="000A6CF8" w:rsidP="000A6CF8">
            <w:r>
              <w:t>Påslagsprosent</w:t>
            </w:r>
          </w:p>
        </w:tc>
        <w:tc>
          <w:tcPr>
            <w:tcW w:w="5244" w:type="dxa"/>
          </w:tcPr>
          <w:p w14:paraId="2208FB88" w14:textId="01AAADFB" w:rsidR="000A6CF8" w:rsidRPr="00DB789C" w:rsidRDefault="000A6CF8" w:rsidP="000A6CF8">
            <w:r w:rsidRPr="00DB789C">
              <w:t xml:space="preserve">Netto dokumenterte kostnader på </w:t>
            </w:r>
            <w:proofErr w:type="gramStart"/>
            <w:r w:rsidRPr="00DB789C">
              <w:t>innleie</w:t>
            </w:r>
            <w:proofErr w:type="gramEnd"/>
            <w:r w:rsidRPr="00DB789C">
              <w:t xml:space="preserve"> av spesialtjenester: 20 000</w:t>
            </w:r>
          </w:p>
        </w:tc>
      </w:tr>
      <w:tr w:rsidR="000A6CF8" w:rsidRPr="004110C1" w14:paraId="3E732A56" w14:textId="77777777" w:rsidTr="00940CE9">
        <w:tc>
          <w:tcPr>
            <w:tcW w:w="2722" w:type="dxa"/>
          </w:tcPr>
          <w:p w14:paraId="64691B3F" w14:textId="4E8EA812" w:rsidR="000A6CF8" w:rsidRDefault="000A6CF8" w:rsidP="000A6CF8">
            <w:pPr>
              <w:jc w:val="left"/>
              <w:rPr>
                <w:b/>
              </w:rPr>
            </w:pPr>
            <w:r>
              <w:rPr>
                <w:b/>
              </w:rPr>
              <w:t>E Reiser</w:t>
            </w:r>
          </w:p>
        </w:tc>
        <w:tc>
          <w:tcPr>
            <w:tcW w:w="1673" w:type="dxa"/>
          </w:tcPr>
          <w:p w14:paraId="2F471D8C" w14:textId="006DA456" w:rsidR="000A6CF8" w:rsidRDefault="00DB789C" w:rsidP="000A6CF8">
            <w:r>
              <w:t>Fastsum</w:t>
            </w:r>
          </w:p>
        </w:tc>
        <w:tc>
          <w:tcPr>
            <w:tcW w:w="5244" w:type="dxa"/>
          </w:tcPr>
          <w:p w14:paraId="56455FA5" w14:textId="0BE117D4" w:rsidR="000A6CF8" w:rsidRPr="00DB789C" w:rsidRDefault="000A6CF8" w:rsidP="000A6CF8">
            <w:r w:rsidRPr="00DB789C">
              <w:t>Antall reiser per eiendom: 10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32AE445D" w14:textId="77E7D226" w:rsidR="00F73208" w:rsidRPr="00DB789C" w:rsidRDefault="00F73208" w:rsidP="00F73208">
            <w:r w:rsidRPr="00DB789C">
              <w:t>Antall hasteoppdrag:</w:t>
            </w:r>
            <w:r w:rsidR="00DB789C" w:rsidRPr="00DB789C">
              <w:t xml:space="preserve"> 8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Default="00A80E14"/>
    <w:p w14:paraId="003DF016" w14:textId="77777777" w:rsidR="003264FC" w:rsidRPr="004110C1" w:rsidRDefault="003264FC"/>
    <w:p w14:paraId="0A124212" w14:textId="17C354CF" w:rsidR="00A80E14" w:rsidRPr="004110C1" w:rsidRDefault="006F2C54" w:rsidP="003264FC">
      <w:pPr>
        <w:pStyle w:val="Overskrift1"/>
      </w:pPr>
      <w:r>
        <w:lastRenderedPageBreak/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3BA0FDF1" w14:textId="45D01EDD" w:rsidR="007813C0" w:rsidRDefault="006F2C54">
      <w:pPr>
        <w:pStyle w:val="Overskrift1"/>
      </w:pPr>
      <w:r>
        <w:t>4</w:t>
      </w:r>
      <w:r w:rsidR="007813C0">
        <w:t xml:space="preserve"> Opplysninger om daglig leder</w:t>
      </w:r>
      <w:r w:rsidR="00A80E14" w:rsidRPr="004110C1">
        <w:tab/>
      </w:r>
    </w:p>
    <w:p w14:paraId="5759255D" w14:textId="77777777" w:rsidR="007E5438" w:rsidRDefault="007E5438" w:rsidP="007E5438"/>
    <w:p w14:paraId="3447AB46" w14:textId="2B397C0F" w:rsidR="007E5438" w:rsidRDefault="007E5438" w:rsidP="007E5438">
      <w:r>
        <w:t>Daglig leders navn</w:t>
      </w:r>
      <w:r w:rsidRPr="004110C1">
        <w:t>:</w:t>
      </w:r>
      <w:r w:rsidRPr="004110C1">
        <w:tab/>
      </w:r>
      <w:r>
        <w:tab/>
      </w:r>
      <w:r w:rsidRPr="004110C1">
        <w:t>______________________________________</w:t>
      </w:r>
    </w:p>
    <w:p w14:paraId="3C827EE3" w14:textId="77777777" w:rsidR="007E5438" w:rsidRDefault="007E5438" w:rsidP="007E5438"/>
    <w:p w14:paraId="754A97DD" w14:textId="77777777" w:rsidR="007E5438" w:rsidRDefault="007E5438" w:rsidP="007E5438">
      <w:r>
        <w:t>Daglig leders fødselsdato:</w:t>
      </w:r>
      <w:r>
        <w:tab/>
      </w:r>
      <w:r w:rsidRPr="004110C1">
        <w:t>______________________________________</w:t>
      </w:r>
    </w:p>
    <w:p w14:paraId="3A69F5CD" w14:textId="77777777" w:rsidR="00722CE9" w:rsidRDefault="00722CE9" w:rsidP="007E5438"/>
    <w:p w14:paraId="5191ADEB" w14:textId="6F3BC2F5" w:rsidR="00722CE9" w:rsidRDefault="00722CE9" w:rsidP="007E5438">
      <w:r>
        <w:t>Daglig leders e-post:</w:t>
      </w:r>
      <w:r>
        <w:tab/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</w:t>
      </w:r>
    </w:p>
    <w:p w14:paraId="49B0EB7A" w14:textId="77777777" w:rsidR="007E5438" w:rsidRDefault="007E5438" w:rsidP="007E5438"/>
    <w:p w14:paraId="23467A45" w14:textId="6757163F" w:rsidR="007E5438" w:rsidRDefault="007E5438" w:rsidP="007E5438">
      <w:pPr>
        <w:rPr>
          <w:i/>
          <w:iCs/>
        </w:rPr>
      </w:pPr>
      <w:r w:rsidRPr="00A3007B">
        <w:rPr>
          <w:i/>
          <w:iCs/>
        </w:rPr>
        <w:t xml:space="preserve">(Disse opplysningene er nødvendig for at Statsbygg </w:t>
      </w:r>
      <w:r>
        <w:rPr>
          <w:i/>
          <w:iCs/>
        </w:rPr>
        <w:t xml:space="preserve">digitalt </w:t>
      </w:r>
      <w:r w:rsidRPr="00A3007B">
        <w:rPr>
          <w:i/>
          <w:iCs/>
        </w:rPr>
        <w:t xml:space="preserve">skal kunne innhente fullmakt </w:t>
      </w:r>
      <w:r>
        <w:rPr>
          <w:i/>
          <w:iCs/>
        </w:rPr>
        <w:t xml:space="preserve">fra daglig leder, </w:t>
      </w:r>
      <w:proofErr w:type="spellStart"/>
      <w:r w:rsidRPr="00A3007B">
        <w:rPr>
          <w:i/>
          <w:iCs/>
        </w:rPr>
        <w:t>jf</w:t>
      </w:r>
      <w:proofErr w:type="spellEnd"/>
      <w:r w:rsidRPr="00A3007B">
        <w:rPr>
          <w:i/>
          <w:iCs/>
        </w:rPr>
        <w:t xml:space="preserve"> tilbudsinvitasjonens </w:t>
      </w:r>
      <w:proofErr w:type="spellStart"/>
      <w:r w:rsidRPr="00A3007B">
        <w:rPr>
          <w:i/>
          <w:iCs/>
        </w:rPr>
        <w:t>pkt</w:t>
      </w:r>
      <w:proofErr w:type="spellEnd"/>
      <w:r w:rsidRPr="00A3007B">
        <w:rPr>
          <w:i/>
          <w:iCs/>
        </w:rPr>
        <w:t xml:space="preserve"> 4.3.1</w:t>
      </w:r>
      <w:r>
        <w:rPr>
          <w:i/>
          <w:iCs/>
        </w:rPr>
        <w:t xml:space="preserve"> om fullmakt </w:t>
      </w:r>
      <w:r w:rsidRPr="00A3007B">
        <w:rPr>
          <w:i/>
          <w:iCs/>
        </w:rPr>
        <w:t>til å innhente opplysninger om leverandørens skatte- og avgiftsmessige forhold</w:t>
      </w:r>
      <w:r>
        <w:rPr>
          <w:i/>
          <w:iCs/>
        </w:rPr>
        <w:t>.)</w:t>
      </w:r>
    </w:p>
    <w:p w14:paraId="5ADB4E7D" w14:textId="14DD11D5" w:rsidR="00A80E14" w:rsidRPr="004110C1" w:rsidRDefault="007813C0">
      <w:pPr>
        <w:pStyle w:val="Overskrift1"/>
      </w:pPr>
      <w:r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15CB4141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31931A7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01EA01B" w14:textId="77777777" w:rsidR="00A80E14" w:rsidRPr="004110C1" w:rsidRDefault="00A80E14"/>
    <w:p w14:paraId="31F0D7A5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7F8DA960" w14:textId="77777777" w:rsidR="00A80E14" w:rsidRPr="004110C1" w:rsidRDefault="00A80E14"/>
    <w:p w14:paraId="78A7D304" w14:textId="77777777" w:rsidR="00A80E14" w:rsidRPr="004110C1" w:rsidRDefault="00A80E14">
      <w:r w:rsidRPr="004110C1"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59572621" w14:textId="77777777" w:rsidR="00A80E14" w:rsidRPr="004110C1" w:rsidRDefault="00A80E14"/>
    <w:p w14:paraId="7F5EAC8E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6E0ECB5A" w14:textId="77777777" w:rsidR="00A80E14" w:rsidRPr="004110C1" w:rsidRDefault="00A80E14"/>
    <w:p w14:paraId="489C40FE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2D762F82" w14:textId="77777777" w:rsidR="00A80E14" w:rsidRPr="004110C1" w:rsidRDefault="00A80E14"/>
    <w:p w14:paraId="2A0962E6" w14:textId="77777777" w:rsidR="00A80E14" w:rsidRPr="004110C1" w:rsidRDefault="00A80E14"/>
    <w:p w14:paraId="4523CEC5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09C044C5" w14:textId="77777777" w:rsidR="00A80E14" w:rsidRPr="004110C1" w:rsidRDefault="00A80E14"/>
    <w:p w14:paraId="301AEDF1" w14:textId="77777777" w:rsidR="004F18FE" w:rsidRDefault="004F18FE"/>
    <w:p w14:paraId="14270F1E" w14:textId="77777777" w:rsidR="00A80E14" w:rsidRPr="004110C1" w:rsidRDefault="00A80E14">
      <w:r w:rsidRPr="004110C1">
        <w:t>________________________</w:t>
      </w:r>
    </w:p>
    <w:p w14:paraId="397BC033" w14:textId="77777777" w:rsidR="00A80E14" w:rsidRPr="004110C1" w:rsidRDefault="00A80E14">
      <w:r w:rsidRPr="004110C1">
        <w:t>Tilbyders underskrift</w:t>
      </w: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556D" w14:textId="77777777" w:rsidR="00EE6544" w:rsidRDefault="00EE6544">
      <w:r>
        <w:separator/>
      </w:r>
    </w:p>
  </w:endnote>
  <w:endnote w:type="continuationSeparator" w:id="0">
    <w:p w14:paraId="3F30D20C" w14:textId="77777777" w:rsidR="00EE6544" w:rsidRDefault="00EE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5DE647E3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C80CA" w14:textId="77777777" w:rsidR="00EE6544" w:rsidRDefault="00EE6544">
      <w:r>
        <w:separator/>
      </w:r>
    </w:p>
  </w:footnote>
  <w:footnote w:type="continuationSeparator" w:id="0">
    <w:p w14:paraId="0C775011" w14:textId="77777777" w:rsidR="00EE6544" w:rsidRDefault="00EE6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33BE"/>
    <w:rsid w:val="00033B72"/>
    <w:rsid w:val="0004148C"/>
    <w:rsid w:val="00051454"/>
    <w:rsid w:val="00056EDB"/>
    <w:rsid w:val="0006073E"/>
    <w:rsid w:val="00061704"/>
    <w:rsid w:val="00064B07"/>
    <w:rsid w:val="0008204C"/>
    <w:rsid w:val="00096D10"/>
    <w:rsid w:val="000A6CF8"/>
    <w:rsid w:val="000D41A6"/>
    <w:rsid w:val="000D493C"/>
    <w:rsid w:val="000D6225"/>
    <w:rsid w:val="000E244E"/>
    <w:rsid w:val="000E3301"/>
    <w:rsid w:val="000E58E7"/>
    <w:rsid w:val="000E7698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85A37"/>
    <w:rsid w:val="00186450"/>
    <w:rsid w:val="001A0478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1973"/>
    <w:rsid w:val="00262810"/>
    <w:rsid w:val="002714E8"/>
    <w:rsid w:val="002772C7"/>
    <w:rsid w:val="00287CC7"/>
    <w:rsid w:val="00294940"/>
    <w:rsid w:val="00294C7A"/>
    <w:rsid w:val="002B4215"/>
    <w:rsid w:val="002C29BA"/>
    <w:rsid w:val="002C4ECC"/>
    <w:rsid w:val="002D4253"/>
    <w:rsid w:val="002D7353"/>
    <w:rsid w:val="002E2617"/>
    <w:rsid w:val="002E5D5D"/>
    <w:rsid w:val="002E5FAD"/>
    <w:rsid w:val="002F2850"/>
    <w:rsid w:val="002F3056"/>
    <w:rsid w:val="00302C26"/>
    <w:rsid w:val="00324485"/>
    <w:rsid w:val="003264FC"/>
    <w:rsid w:val="003333A8"/>
    <w:rsid w:val="00344CCD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61BC7"/>
    <w:rsid w:val="004754F9"/>
    <w:rsid w:val="004759FA"/>
    <w:rsid w:val="0047737C"/>
    <w:rsid w:val="004804C2"/>
    <w:rsid w:val="00481470"/>
    <w:rsid w:val="00485254"/>
    <w:rsid w:val="00491DF2"/>
    <w:rsid w:val="004A2879"/>
    <w:rsid w:val="004B4DBD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606C"/>
    <w:rsid w:val="0056030A"/>
    <w:rsid w:val="00570CA8"/>
    <w:rsid w:val="005776AF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528A"/>
    <w:rsid w:val="006367DB"/>
    <w:rsid w:val="00642828"/>
    <w:rsid w:val="006759C3"/>
    <w:rsid w:val="006805FA"/>
    <w:rsid w:val="00681B55"/>
    <w:rsid w:val="00685158"/>
    <w:rsid w:val="006C7DA7"/>
    <w:rsid w:val="006E5CE0"/>
    <w:rsid w:val="006F1B3D"/>
    <w:rsid w:val="006F2C54"/>
    <w:rsid w:val="006F3B04"/>
    <w:rsid w:val="00702E40"/>
    <w:rsid w:val="007074A6"/>
    <w:rsid w:val="00714513"/>
    <w:rsid w:val="00714B6A"/>
    <w:rsid w:val="00716871"/>
    <w:rsid w:val="00722CE9"/>
    <w:rsid w:val="007330B7"/>
    <w:rsid w:val="007414EB"/>
    <w:rsid w:val="00757E97"/>
    <w:rsid w:val="00757F7C"/>
    <w:rsid w:val="0076269A"/>
    <w:rsid w:val="007626A3"/>
    <w:rsid w:val="00765120"/>
    <w:rsid w:val="007813C0"/>
    <w:rsid w:val="00790C63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3156"/>
    <w:rsid w:val="007E5438"/>
    <w:rsid w:val="007F5E09"/>
    <w:rsid w:val="00803388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F7D54"/>
    <w:rsid w:val="00901671"/>
    <w:rsid w:val="00924468"/>
    <w:rsid w:val="0092519F"/>
    <w:rsid w:val="00940CE9"/>
    <w:rsid w:val="0094754A"/>
    <w:rsid w:val="0095525D"/>
    <w:rsid w:val="0096455A"/>
    <w:rsid w:val="00970F8B"/>
    <w:rsid w:val="009743A3"/>
    <w:rsid w:val="00982AFC"/>
    <w:rsid w:val="009859F3"/>
    <w:rsid w:val="009957B0"/>
    <w:rsid w:val="009B1A11"/>
    <w:rsid w:val="009B563A"/>
    <w:rsid w:val="009C26AB"/>
    <w:rsid w:val="009C5B2F"/>
    <w:rsid w:val="009C6A96"/>
    <w:rsid w:val="009D5E0D"/>
    <w:rsid w:val="009F4047"/>
    <w:rsid w:val="00A06AB0"/>
    <w:rsid w:val="00A20F80"/>
    <w:rsid w:val="00A26C48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36A8"/>
    <w:rsid w:val="00A84D48"/>
    <w:rsid w:val="00A94933"/>
    <w:rsid w:val="00AA3E53"/>
    <w:rsid w:val="00AA59C9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574E"/>
    <w:rsid w:val="00B164C7"/>
    <w:rsid w:val="00B21C8C"/>
    <w:rsid w:val="00B238B3"/>
    <w:rsid w:val="00B25192"/>
    <w:rsid w:val="00B4155E"/>
    <w:rsid w:val="00B4228C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C6057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797"/>
    <w:rsid w:val="00C70D7C"/>
    <w:rsid w:val="00C755F1"/>
    <w:rsid w:val="00C8191F"/>
    <w:rsid w:val="00C857A6"/>
    <w:rsid w:val="00C9101F"/>
    <w:rsid w:val="00C94694"/>
    <w:rsid w:val="00CA13A3"/>
    <w:rsid w:val="00CA3A78"/>
    <w:rsid w:val="00CA6AA3"/>
    <w:rsid w:val="00CC51BC"/>
    <w:rsid w:val="00CC7002"/>
    <w:rsid w:val="00CE65F4"/>
    <w:rsid w:val="00CF0F44"/>
    <w:rsid w:val="00CF2436"/>
    <w:rsid w:val="00CF42D1"/>
    <w:rsid w:val="00CF56DE"/>
    <w:rsid w:val="00D21AEE"/>
    <w:rsid w:val="00D2310D"/>
    <w:rsid w:val="00D32B28"/>
    <w:rsid w:val="00D4304E"/>
    <w:rsid w:val="00D4413E"/>
    <w:rsid w:val="00D478D2"/>
    <w:rsid w:val="00D546D6"/>
    <w:rsid w:val="00D60C93"/>
    <w:rsid w:val="00D62408"/>
    <w:rsid w:val="00D644F5"/>
    <w:rsid w:val="00D71660"/>
    <w:rsid w:val="00D82B0A"/>
    <w:rsid w:val="00D85475"/>
    <w:rsid w:val="00D87692"/>
    <w:rsid w:val="00D928B6"/>
    <w:rsid w:val="00D93DBE"/>
    <w:rsid w:val="00DA04DE"/>
    <w:rsid w:val="00DA1A19"/>
    <w:rsid w:val="00DA1E15"/>
    <w:rsid w:val="00DB4DF6"/>
    <w:rsid w:val="00DB789C"/>
    <w:rsid w:val="00DC3591"/>
    <w:rsid w:val="00DE17AE"/>
    <w:rsid w:val="00DE373E"/>
    <w:rsid w:val="00DF3218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52C02"/>
    <w:rsid w:val="00E604DE"/>
    <w:rsid w:val="00E71674"/>
    <w:rsid w:val="00E809F2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E6544"/>
    <w:rsid w:val="00EF3D29"/>
    <w:rsid w:val="00F02C9C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  <w:rsid w:val="00FF265A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311DD903-1EAD-4C32-A067-5F8837EB4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1033</Words>
  <Characters>7495</Characters>
  <Application>Microsoft Office Word</Application>
  <DocSecurity>0</DocSecurity>
  <Lines>237</Lines>
  <Paragraphs>104</Paragraphs>
  <ScaleCrop>false</ScaleCrop>
  <Company>Siemens Nixdorf</Company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Amdam, Vidar</cp:lastModifiedBy>
  <cp:revision>84</cp:revision>
  <cp:lastPrinted>2014-07-16T07:12:00Z</cp:lastPrinted>
  <dcterms:created xsi:type="dcterms:W3CDTF">2020-04-27T08:42:00Z</dcterms:created>
  <dcterms:modified xsi:type="dcterms:W3CDTF">2026-07-28T06:59:00Z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